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BD47D6" w14:paraId="2C078E63" wp14:textId="47FFDE70">
      <w:pPr>
        <w:jc w:val="center"/>
        <w:rPr>
          <w:b w:val="1"/>
          <w:bCs w:val="1"/>
          <w:sz w:val="24"/>
          <w:szCs w:val="24"/>
        </w:rPr>
      </w:pPr>
      <w:r w:rsidRPr="1DBD47D6" w:rsidR="5DB5ADC2">
        <w:rPr>
          <w:b w:val="1"/>
          <w:bCs w:val="1"/>
          <w:sz w:val="24"/>
          <w:szCs w:val="24"/>
        </w:rPr>
        <w:t>GFC Agenda</w:t>
      </w:r>
    </w:p>
    <w:p w:rsidR="5DB5ADC2" w:rsidP="1DBD47D6" w:rsidRDefault="5DB5ADC2" w14:paraId="7ED42989" w14:textId="5DD686ED">
      <w:pPr>
        <w:pStyle w:val="Normal"/>
        <w:jc w:val="center"/>
      </w:pPr>
      <w:r w:rsidR="5DB5ADC2">
        <w:rPr/>
        <w:t>September 19, 2022</w:t>
      </w:r>
    </w:p>
    <w:p w:rsidR="1DBD47D6" w:rsidP="1DBD47D6" w:rsidRDefault="1DBD47D6" w14:paraId="5064A173" w14:textId="507222EF">
      <w:pPr>
        <w:pStyle w:val="Normal"/>
      </w:pPr>
    </w:p>
    <w:p w:rsidR="5DB5ADC2" w:rsidP="1DBD47D6" w:rsidRDefault="5DB5ADC2" w14:paraId="29A3E176" w14:textId="5EF5AE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B5ADC2">
        <w:rPr/>
        <w:t>Introductions</w:t>
      </w:r>
    </w:p>
    <w:p w:rsidR="5DB5ADC2" w:rsidP="1DBD47D6" w:rsidRDefault="5DB5ADC2" w14:paraId="6528D890" w14:textId="3E48E6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B5ADC2">
        <w:rPr/>
        <w:t xml:space="preserve">Approval of minutes from GFC meeting on </w:t>
      </w:r>
      <w:r w:rsidR="5DB5ADC2">
        <w:rPr/>
        <w:t xml:space="preserve">April </w:t>
      </w:r>
      <w:r w:rsidR="2E963F77">
        <w:rPr/>
        <w:t>18</w:t>
      </w:r>
      <w:r w:rsidR="5DB5ADC2">
        <w:rPr/>
        <w:t xml:space="preserve"> 2022</w:t>
      </w:r>
      <w:r w:rsidR="4B8F13E9">
        <w:rPr/>
        <w:t xml:space="preserve"> (</w:t>
      </w:r>
      <w:hyperlink r:id="R1d91bacaf4304f36">
        <w:r w:rsidRPr="1DBD47D6" w:rsidR="1E988BDC">
          <w:rPr>
            <w:rStyle w:val="Hyperlink"/>
          </w:rPr>
          <w:t>Link</w:t>
        </w:r>
      </w:hyperlink>
      <w:r w:rsidR="4B8F13E9">
        <w:rPr/>
        <w:t>)</w:t>
      </w:r>
    </w:p>
    <w:p w:rsidR="5DB5ADC2" w:rsidP="1DBD47D6" w:rsidRDefault="5DB5ADC2" w14:paraId="748D8868" w14:textId="1C3AB6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B5ADC2">
        <w:rPr/>
        <w:t>Changes in University Graduate School Structure</w:t>
      </w:r>
      <w:r w:rsidR="1D2971A5">
        <w:rPr/>
        <w:t xml:space="preserve"> (DD, JB, SS-G</w:t>
      </w:r>
      <w:r w:rsidR="7C7BE43D">
        <w:rPr/>
        <w:t>)</w:t>
      </w:r>
    </w:p>
    <w:p w:rsidR="5DB5ADC2" w:rsidP="1DBD47D6" w:rsidRDefault="5DB5ADC2" w14:paraId="7EFEB359" w14:textId="7D6FE9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DB5ADC2">
        <w:rPr/>
        <w:t>Campus/Regional-specific Updates from the Deans / VP</w:t>
      </w:r>
      <w:r w:rsidR="00A946C9">
        <w:rPr/>
        <w:t xml:space="preserve"> ((DD, JB, SS-G)</w:t>
      </w:r>
    </w:p>
    <w:p w:rsidR="5DB5ADC2" w:rsidP="1DBD47D6" w:rsidRDefault="5DB5ADC2" w14:paraId="79F7A0F4" w14:textId="35CFB7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B5ADC2">
        <w:rPr/>
        <w:t>GFC Overview</w:t>
      </w:r>
    </w:p>
    <w:p w:rsidR="5DB5ADC2" w:rsidP="1DBD47D6" w:rsidRDefault="5DB5ADC2" w14:paraId="2B365FEE" w14:textId="414C8F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DB5ADC2">
        <w:rPr/>
        <w:t>Available Resources</w:t>
      </w:r>
    </w:p>
    <w:p w:rsidR="5DB5ADC2" w:rsidP="1DBD47D6" w:rsidRDefault="5DB5ADC2" w14:paraId="73106EDF" w14:textId="536867F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DB5ADC2">
        <w:rPr/>
        <w:t>Canvas</w:t>
      </w:r>
    </w:p>
    <w:p w:rsidR="4D611494" w:rsidP="1DBD47D6" w:rsidRDefault="4D611494" w14:paraId="5DC091B6" w14:textId="0712DCAD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D611494">
        <w:rPr/>
        <w:t>2021- 2022 Final Reports (</w:t>
      </w:r>
      <w:hyperlink r:id="Rcf421ce803b74a63">
        <w:r w:rsidRPr="1DBD47D6" w:rsidR="638E9D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en-US"/>
          </w:rPr>
          <w:t>Link</w:t>
        </w:r>
        <w:r w:rsidRPr="1DBD47D6" w:rsidR="3E47B1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en-US"/>
          </w:rPr>
          <w:t>s</w:t>
        </w:r>
      </w:hyperlink>
      <w:r w:rsidR="4D611494">
        <w:rPr/>
        <w:t>)</w:t>
      </w:r>
    </w:p>
    <w:p w:rsidR="5DB5ADC2" w:rsidP="1DBD47D6" w:rsidRDefault="5DB5ADC2" w14:paraId="2B970177" w14:textId="009085A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DB5ADC2">
        <w:rPr/>
        <w:t>Website</w:t>
      </w:r>
    </w:p>
    <w:p w:rsidR="5DB5ADC2" w:rsidP="1DBD47D6" w:rsidRDefault="5DB5ADC2" w14:paraId="3D96589A" w14:textId="71D4846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5DB5ADC2">
        <w:rPr/>
        <w:t>Graduate Bulletins:</w:t>
      </w:r>
    </w:p>
    <w:p w:rsidR="2E48D4C2" w:rsidP="1DBD47D6" w:rsidRDefault="2E48D4C2" w14:paraId="29348894" w14:textId="3831B71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2E48D4C2">
        <w:rPr/>
        <w:t>IUB</w:t>
      </w:r>
    </w:p>
    <w:p w:rsidR="2E48D4C2" w:rsidP="1DBD47D6" w:rsidRDefault="2E48D4C2" w14:paraId="768A7F67" w14:textId="0CE4A0D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2E48D4C2">
        <w:rPr/>
        <w:t>IUPUI</w:t>
      </w:r>
    </w:p>
    <w:p w:rsidR="2E48D4C2" w:rsidP="1DBD47D6" w:rsidRDefault="2E48D4C2" w14:paraId="0D27B941" w14:textId="164BE23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2E48D4C2">
        <w:rPr/>
        <w:t>Regionals</w:t>
      </w:r>
    </w:p>
    <w:p w:rsidR="2E48D4C2" w:rsidP="1DBD47D6" w:rsidRDefault="2E48D4C2" w14:paraId="02E81B75" w14:textId="6E000B4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E48D4C2">
        <w:rPr/>
        <w:t>Committees</w:t>
      </w:r>
      <w:r w:rsidR="7D527EF0">
        <w:rPr/>
        <w:t xml:space="preserve"> </w:t>
      </w:r>
    </w:p>
    <w:p w:rsidR="2E48D4C2" w:rsidP="1DBD47D6" w:rsidRDefault="2E48D4C2" w14:paraId="49E7FFD7" w14:textId="05AB02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48D4C2">
        <w:rPr/>
        <w:t>A</w:t>
      </w:r>
      <w:r w:rsidR="17B23E86">
        <w:rPr/>
        <w:t xml:space="preserve">cademic </w:t>
      </w:r>
      <w:r w:rsidR="2E48D4C2">
        <w:rPr/>
        <w:t>P</w:t>
      </w:r>
      <w:r w:rsidR="38EF8FED">
        <w:rPr/>
        <w:t xml:space="preserve">olicy </w:t>
      </w:r>
      <w:r w:rsidR="2E48D4C2">
        <w:rPr/>
        <w:t>C</w:t>
      </w:r>
      <w:r w:rsidR="0E114063">
        <w:rPr/>
        <w:t>ommittee</w:t>
      </w:r>
      <w:r w:rsidR="221E0118">
        <w:rPr/>
        <w:t xml:space="preserve"> </w:t>
      </w:r>
      <w:r w:rsidR="795668BB">
        <w:rPr/>
        <w:t>(</w:t>
      </w:r>
      <w:r w:rsidR="221E0118">
        <w:rPr/>
        <w:t>D</w:t>
      </w:r>
      <w:r w:rsidR="21449104">
        <w:rPr/>
        <w:t>SH</w:t>
      </w:r>
      <w:r w:rsidR="0E80D2A4">
        <w:rPr/>
        <w:t>)</w:t>
      </w:r>
    </w:p>
    <w:p w:rsidR="2E48D4C2" w:rsidP="2E110E6F" w:rsidRDefault="2E48D4C2" w14:paraId="527402B9" w14:textId="19F70FC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48D4C2">
        <w:rPr/>
        <w:t>Awards</w:t>
      </w:r>
      <w:r w:rsidR="6290683E">
        <w:rPr/>
        <w:t xml:space="preserve"> </w:t>
      </w:r>
      <w:r w:rsidR="65F3AA07">
        <w:rPr/>
        <w:t>(</w:t>
      </w:r>
      <w:r w:rsidR="6BDA0A43">
        <w:rPr/>
        <w:t>Spencer)</w:t>
      </w:r>
    </w:p>
    <w:p w:rsidR="7A11ADE7" w:rsidP="1DBD47D6" w:rsidRDefault="7A11ADE7" w14:paraId="473DDD3C" w14:textId="048A4FB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11ADE7">
        <w:rPr/>
        <w:t>Diversity, Equity and Inclusion</w:t>
      </w:r>
      <w:r w:rsidR="5920790A">
        <w:rPr/>
        <w:t xml:space="preserve"> </w:t>
      </w:r>
      <w:r w:rsidR="379FAEC1">
        <w:rPr/>
        <w:t>(</w:t>
      </w:r>
      <w:r w:rsidR="66A54A8B">
        <w:rPr/>
        <w:t>L</w:t>
      </w:r>
      <w:r w:rsidR="5023468F">
        <w:rPr/>
        <w:t>M</w:t>
      </w:r>
      <w:r w:rsidR="2A516D7F">
        <w:rPr/>
        <w:t>)</w:t>
      </w:r>
    </w:p>
    <w:p w:rsidR="2E48D4C2" w:rsidP="1DBD47D6" w:rsidRDefault="2E48D4C2" w14:paraId="5AB8D4CC" w14:textId="232047C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48D4C2">
        <w:rPr/>
        <w:t xml:space="preserve">Special </w:t>
      </w:r>
      <w:r w:rsidR="2E48D4C2">
        <w:rPr/>
        <w:t>Issues</w:t>
      </w:r>
      <w:r w:rsidR="122FE4E8">
        <w:rPr/>
        <w:t xml:space="preserve"> </w:t>
      </w:r>
      <w:r w:rsidR="4259E6FE">
        <w:rPr/>
        <w:t>(</w:t>
      </w:r>
      <w:r w:rsidR="39010DAB">
        <w:rPr/>
        <w:t>S</w:t>
      </w:r>
      <w:r w:rsidR="68A37E20">
        <w:rPr/>
        <w:t>H</w:t>
      </w:r>
      <w:r w:rsidR="300A935E">
        <w:rPr/>
        <w:t>)</w:t>
      </w:r>
    </w:p>
    <w:p w:rsidR="2E48D4C2" w:rsidP="1DBD47D6" w:rsidRDefault="2E48D4C2" w14:paraId="6B5C0AE9" w14:textId="417CEE4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48D4C2">
        <w:rPr/>
        <w:t>Task Forces</w:t>
      </w:r>
    </w:p>
    <w:p w:rsidR="2E48D4C2" w:rsidP="1DBD47D6" w:rsidRDefault="2E48D4C2" w14:paraId="5943FB28" w14:textId="56D4987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2E48D4C2">
        <w:rPr/>
        <w:t>Online Programs – Just started Aug 2022, Report out by May 2022</w:t>
      </w:r>
      <w:r w:rsidR="0EA356F2">
        <w:rPr/>
        <w:t xml:space="preserve"> (NR and LH)</w:t>
      </w:r>
    </w:p>
    <w:p w:rsidR="2E48D4C2" w:rsidP="1DBD47D6" w:rsidRDefault="2E48D4C2" w14:paraId="264F8945" w14:textId="5832D45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2E48D4C2">
        <w:rPr/>
        <w:t>(</w:t>
      </w:r>
      <w:r w:rsidR="1B7E07F7">
        <w:rPr/>
        <w:t>IUB Graduate</w:t>
      </w:r>
      <w:r w:rsidR="2E48D4C2">
        <w:rPr/>
        <w:t xml:space="preserve"> Strategic Plan </w:t>
      </w:r>
      <w:r w:rsidR="304CEA83">
        <w:rPr/>
        <w:t xml:space="preserve">[IUB focused] </w:t>
      </w:r>
      <w:r w:rsidR="2E48D4C2">
        <w:rPr/>
        <w:t xml:space="preserve">– </w:t>
      </w:r>
      <w:r w:rsidR="7596057A">
        <w:rPr/>
        <w:t>DD</w:t>
      </w:r>
      <w:r w:rsidR="2E48D4C2">
        <w:rPr/>
        <w:t>)</w:t>
      </w:r>
    </w:p>
    <w:p w:rsidR="2E48D4C2" w:rsidP="1DBD47D6" w:rsidRDefault="2E48D4C2" w14:paraId="28091424" w14:textId="7570EB6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2E48D4C2">
        <w:rPr/>
        <w:t>Other needed?</w:t>
      </w:r>
    </w:p>
    <w:p w:rsidR="60C2E649" w:rsidP="1DBD47D6" w:rsidRDefault="60C2E649" w14:paraId="2ED029CB" w14:textId="001C430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0C2E649">
        <w:rPr/>
        <w:t>Committee chair elections – last call for volunteers</w:t>
      </w:r>
    </w:p>
    <w:p w:rsidR="492FAFF2" w:rsidP="1DBD47D6" w:rsidRDefault="492FAFF2" w14:paraId="30C5EA09" w14:textId="07BED67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92FAFF2">
        <w:rPr/>
        <w:t>Committee expectations</w:t>
      </w:r>
    </w:p>
    <w:p w:rsidR="492FAFF2" w:rsidP="1DBD47D6" w:rsidRDefault="492FAFF2" w14:paraId="0C1C273B" w14:textId="771731D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492FAFF2">
        <w:rPr/>
        <w:t>Meet monthly</w:t>
      </w:r>
    </w:p>
    <w:p w:rsidR="492FAFF2" w:rsidP="1DBD47D6" w:rsidRDefault="492FAFF2" w14:paraId="463AA9FF" w14:textId="3EF0DBCF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92FAFF2">
        <w:rPr/>
        <w:t>Report in</w:t>
      </w:r>
      <w:r w:rsidR="492FAFF2">
        <w:rPr/>
        <w:t xml:space="preserve"> monthly or bi-monthly</w:t>
      </w:r>
      <w:r w:rsidR="166CAAD4">
        <w:rPr/>
        <w:t xml:space="preserve"> </w:t>
      </w:r>
    </w:p>
    <w:p w:rsidR="695A7CF5" w:rsidP="2E110E6F" w:rsidRDefault="695A7CF5" w14:paraId="2D434436" w14:textId="45CD7E1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2E110E6F" w:rsidR="695A7CF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Timing proposal (SH)</w:t>
      </w:r>
    </w:p>
    <w:p w:rsidR="166CAAD4" w:rsidP="1DBD47D6" w:rsidRDefault="166CAAD4" w14:paraId="6EF52B9D" w14:textId="1F57971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66CAAD4">
        <w:rPr/>
        <w:t>Do we want to have Recordings uploaded to Canvas?</w:t>
      </w:r>
    </w:p>
    <w:p w:rsidR="1DBD47D6" w:rsidP="1DBD47D6" w:rsidRDefault="1DBD47D6" w14:paraId="72ECB04C" w14:textId="1629C03A">
      <w:pPr>
        <w:pStyle w:val="ListParagraph"/>
        <w:numPr>
          <w:ilvl w:val="2"/>
          <w:numId w:val="1"/>
        </w:numPr>
        <w:rPr>
          <w:sz w:val="22"/>
          <w:szCs w:val="22"/>
        </w:rPr>
      </w:pPr>
    </w:p>
    <w:p w:rsidR="1CB89E9A" w:rsidP="1DBD47D6" w:rsidRDefault="1CB89E9A" w14:paraId="1B48084F" w14:textId="253105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B89E9A">
        <w:rPr/>
        <w:t>GFC Future – First open discussion</w:t>
      </w:r>
    </w:p>
    <w:p w:rsidR="4A93F1A7" w:rsidP="1DBD47D6" w:rsidRDefault="4A93F1A7" w14:paraId="58D6B567" w14:textId="526C9C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A93F1A7">
        <w:rPr/>
        <w:t>New business – Open call</w:t>
      </w:r>
    </w:p>
    <w:p w:rsidR="4A93F1A7" w:rsidP="1DBD47D6" w:rsidRDefault="4A93F1A7" w14:paraId="2F8C69B4" w14:textId="29E4D8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A93F1A7">
        <w:rPr/>
        <w:t>Adjournment</w:t>
      </w:r>
    </w:p>
    <w:p w:rsidR="1DBD47D6" w:rsidP="1DBD47D6" w:rsidRDefault="1DBD47D6" w14:paraId="684FE4A9" w14:textId="38B4D64B">
      <w:pPr>
        <w:pStyle w:val="Normal"/>
      </w:pPr>
    </w:p>
    <w:p w:rsidR="4A93F1A7" w:rsidP="1DBD47D6" w:rsidRDefault="4A93F1A7" w14:paraId="0DAF4B63" w14:textId="327791B0">
      <w:pPr>
        <w:pStyle w:val="Normal"/>
      </w:pPr>
      <w:r w:rsidR="4A93F1A7">
        <w:rPr/>
        <w:t>Next meeting October 17</w:t>
      </w:r>
      <w:r w:rsidRPr="1DBD47D6" w:rsidR="4A93F1A7">
        <w:rPr>
          <w:vertAlign w:val="superscript"/>
        </w:rPr>
        <w:t>th</w:t>
      </w:r>
      <w:r w:rsidR="4A93F1A7">
        <w:rPr/>
        <w:t>, 2022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df2a0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437D95"/>
    <w:rsid w:val="00A946C9"/>
    <w:rsid w:val="0E114063"/>
    <w:rsid w:val="0E80D2A4"/>
    <w:rsid w:val="0E930F05"/>
    <w:rsid w:val="0EA356F2"/>
    <w:rsid w:val="122FE4E8"/>
    <w:rsid w:val="1422C85D"/>
    <w:rsid w:val="166CAAD4"/>
    <w:rsid w:val="17B23E86"/>
    <w:rsid w:val="19F1E9F9"/>
    <w:rsid w:val="1B7491FD"/>
    <w:rsid w:val="1B7E07F7"/>
    <w:rsid w:val="1CB89E9A"/>
    <w:rsid w:val="1D2971A5"/>
    <w:rsid w:val="1DBD47D6"/>
    <w:rsid w:val="1E988BDC"/>
    <w:rsid w:val="1EA95014"/>
    <w:rsid w:val="1EAC32BF"/>
    <w:rsid w:val="1F13D94B"/>
    <w:rsid w:val="200D8747"/>
    <w:rsid w:val="20480320"/>
    <w:rsid w:val="2055A04A"/>
    <w:rsid w:val="21449104"/>
    <w:rsid w:val="221E0118"/>
    <w:rsid w:val="22BA0D61"/>
    <w:rsid w:val="23C08936"/>
    <w:rsid w:val="24FF693B"/>
    <w:rsid w:val="2A516D7F"/>
    <w:rsid w:val="2B658FA0"/>
    <w:rsid w:val="2DD40D11"/>
    <w:rsid w:val="2E110E6F"/>
    <w:rsid w:val="2E48D4C2"/>
    <w:rsid w:val="2E963F77"/>
    <w:rsid w:val="300A935E"/>
    <w:rsid w:val="304CEA83"/>
    <w:rsid w:val="32A4C740"/>
    <w:rsid w:val="32D491E1"/>
    <w:rsid w:val="32FFFBCC"/>
    <w:rsid w:val="3342BD14"/>
    <w:rsid w:val="379FAEC1"/>
    <w:rsid w:val="38EF8FED"/>
    <w:rsid w:val="39010DAB"/>
    <w:rsid w:val="3ADFA3C6"/>
    <w:rsid w:val="3C50E72A"/>
    <w:rsid w:val="3C5F691F"/>
    <w:rsid w:val="3E1AD158"/>
    <w:rsid w:val="3E47B148"/>
    <w:rsid w:val="3E981202"/>
    <w:rsid w:val="4259E6FE"/>
    <w:rsid w:val="428CAB55"/>
    <w:rsid w:val="42CB8E7F"/>
    <w:rsid w:val="44E9E16A"/>
    <w:rsid w:val="455CBFEC"/>
    <w:rsid w:val="462A43F3"/>
    <w:rsid w:val="475023D4"/>
    <w:rsid w:val="492FAFF2"/>
    <w:rsid w:val="4A93F1A7"/>
    <w:rsid w:val="4AFDB516"/>
    <w:rsid w:val="4B8F13E9"/>
    <w:rsid w:val="4D611494"/>
    <w:rsid w:val="5023468F"/>
    <w:rsid w:val="54888C54"/>
    <w:rsid w:val="56D6DAA9"/>
    <w:rsid w:val="5920790A"/>
    <w:rsid w:val="5DB5ADC2"/>
    <w:rsid w:val="5F517E23"/>
    <w:rsid w:val="5FA8FB7F"/>
    <w:rsid w:val="60C2E649"/>
    <w:rsid w:val="6144CBE0"/>
    <w:rsid w:val="62891EE5"/>
    <w:rsid w:val="6290683E"/>
    <w:rsid w:val="638E9DF9"/>
    <w:rsid w:val="6465857F"/>
    <w:rsid w:val="65F3AA07"/>
    <w:rsid w:val="66A54A8B"/>
    <w:rsid w:val="688A8F45"/>
    <w:rsid w:val="68A37E20"/>
    <w:rsid w:val="695A7CF5"/>
    <w:rsid w:val="6AE2D040"/>
    <w:rsid w:val="6BDA0A43"/>
    <w:rsid w:val="6E619D6C"/>
    <w:rsid w:val="723498B9"/>
    <w:rsid w:val="73DA0F9F"/>
    <w:rsid w:val="73FA0D98"/>
    <w:rsid w:val="7559EC5A"/>
    <w:rsid w:val="75925129"/>
    <w:rsid w:val="7595DDF9"/>
    <w:rsid w:val="7596057A"/>
    <w:rsid w:val="75B8494F"/>
    <w:rsid w:val="76437D95"/>
    <w:rsid w:val="78CD7EBB"/>
    <w:rsid w:val="795668BB"/>
    <w:rsid w:val="7A009F69"/>
    <w:rsid w:val="7A11ADE7"/>
    <w:rsid w:val="7C7BE43D"/>
    <w:rsid w:val="7D527EF0"/>
    <w:rsid w:val="7F17E219"/>
    <w:rsid w:val="7F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7D95"/>
  <w15:chartTrackingRefBased/>
  <w15:docId w15:val="{885A85BD-3131-4C4E-9BC8-1B96621171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iu.instructure.com/courses/1506992/files/folder/GFC%20Documents%202021-22/GFC%202021%20Meeting%20Agenda%20and%20Minutes%20-%20Apr%2018%2C%202022" TargetMode="External" Id="R1d91bacaf4304f36" /><Relationship Type="http://schemas.openxmlformats.org/officeDocument/2006/relationships/hyperlink" Target="http://hlinkttps://iu.instructure.com/courses/1506992/files/folder/GFC%20Documents%202021-22/GFC%202021-22%20Final%20Committee%20Reports" TargetMode="External" Id="Rcf421ce803b74a63" /><Relationship Type="http://schemas.openxmlformats.org/officeDocument/2006/relationships/numbering" Target="numbering.xml" Id="R765edd05941442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2022-09-12T19:25:01.8921677Z</dcterms:created>
  <dcterms:modified xsi:type="dcterms:W3CDTF">2022-09-19T19:19:24.4739986Z</dcterms:modified>
  <dc:creator>Henshel, Diane S.</dc:creator>
  <lastModifiedBy>Henshel, Diane S.</lastModifiedBy>
</coreProperties>
</file>